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3E45" w14:textId="77777777" w:rsidR="004C40A1" w:rsidRPr="001F02A3" w:rsidRDefault="00802B32" w:rsidP="00802B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02A3">
        <w:rPr>
          <w:rFonts w:ascii="TH SarabunIT๙" w:hAnsi="TH SarabunIT๙" w:cs="TH SarabunIT๙"/>
          <w:b/>
          <w:bCs/>
          <w:sz w:val="36"/>
          <w:szCs w:val="36"/>
          <w:cs/>
        </w:rPr>
        <w:t>ใบตรวจรับการจ้าง</w:t>
      </w:r>
    </w:p>
    <w:p w14:paraId="4F15C285" w14:textId="2E468EBA" w:rsidR="00802B32" w:rsidRPr="00505650" w:rsidRDefault="00802B32" w:rsidP="00802B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50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="0090057A" w:rsidRPr="0050565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ตำแหน่งเจ้าหน้าที่ประจำงานเทคโนโลยีสารสนเทศและการสื่อสาร (ช่างเทคนิค)</w:t>
      </w:r>
    </w:p>
    <w:p w14:paraId="10D43FE9" w14:textId="77777777" w:rsidR="00802B32" w:rsidRPr="001F02A3" w:rsidRDefault="00802B32" w:rsidP="00802B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48E15" w14:textId="43FB1FEB" w:rsidR="00802B32" w:rsidRPr="001F02A3" w:rsidRDefault="00802B32" w:rsidP="00802B32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505650">
        <w:rPr>
          <w:rFonts w:ascii="TH SarabunIT๙" w:hAnsi="TH SarabunIT๙" w:cs="TH SarabunIT๙"/>
          <w:sz w:val="32"/>
          <w:szCs w:val="32"/>
        </w:rPr>
        <w:t>7</w:t>
      </w:r>
      <w:r w:rsidRPr="001F02A3">
        <w:rPr>
          <w:rFonts w:ascii="TH SarabunIT๙" w:hAnsi="TH SarabunIT๙" w:cs="TH SarabunIT๙"/>
          <w:sz w:val="32"/>
          <w:szCs w:val="32"/>
          <w:cs/>
        </w:rPr>
        <w:t>...เดือน..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กรกฎาคม.</w:t>
      </w:r>
      <w:r w:rsidRPr="001F02A3">
        <w:rPr>
          <w:rFonts w:ascii="TH SarabunIT๙" w:hAnsi="TH SarabunIT๙" w:cs="TH SarabunIT๙"/>
          <w:sz w:val="32"/>
          <w:szCs w:val="32"/>
          <w:cs/>
        </w:rPr>
        <w:t>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....พ.ศ</w:t>
      </w:r>
      <w:r w:rsidR="0090057A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....</w:t>
      </w:r>
      <w:r w:rsidR="0090057A" w:rsidRPr="001F02A3">
        <w:rPr>
          <w:rFonts w:ascii="TH SarabunIT๙" w:hAnsi="TH SarabunIT๙" w:cs="TH SarabunIT๙"/>
          <w:sz w:val="32"/>
          <w:szCs w:val="32"/>
          <w:cs/>
        </w:rPr>
        <w:t>2566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.....</w:t>
      </w:r>
      <w:r w:rsidR="008779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</w:t>
      </w:r>
    </w:p>
    <w:p w14:paraId="78EB9D8F" w14:textId="553C314F" w:rsidR="00802B32" w:rsidRPr="001F02A3" w:rsidRDefault="00802B32" w:rsidP="000577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>ตามบันทึกข้อตกลงจ้างเลขที่ ................</w:t>
      </w:r>
      <w:r w:rsidR="0090057A" w:rsidRPr="001F02A3">
        <w:rPr>
          <w:rFonts w:ascii="TH SarabunIT๙" w:hAnsi="TH SarabunIT๙" w:cs="TH SarabunIT๙"/>
          <w:sz w:val="32"/>
          <w:szCs w:val="32"/>
          <w:cs/>
        </w:rPr>
        <w:t>179/2566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................. ลงวันที่...</w:t>
      </w:r>
      <w:r w:rsidR="00275C30" w:rsidRPr="001F02A3">
        <w:rPr>
          <w:rFonts w:ascii="TH SarabunIT๙" w:hAnsi="TH SarabunIT๙" w:cs="TH SarabunIT๙"/>
          <w:sz w:val="32"/>
          <w:szCs w:val="32"/>
          <w:cs/>
        </w:rPr>
        <w:t>30...มิถุนนายน...2566</w:t>
      </w:r>
      <w:r w:rsidRPr="001F02A3">
        <w:rPr>
          <w:rFonts w:ascii="TH SarabunIT๙" w:hAnsi="TH SarabunIT๙" w:cs="TH SarabunIT๙"/>
          <w:sz w:val="32"/>
          <w:szCs w:val="32"/>
          <w:cs/>
        </w:rPr>
        <w:t>..</w:t>
      </w:r>
      <w:r w:rsidR="00275C30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="008779D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208604D" w14:textId="3A68AB0D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ได้จ้าง...........</w:t>
      </w:r>
      <w:r w:rsidR="00275C30" w:rsidRPr="001F02A3">
        <w:rPr>
          <w:rFonts w:ascii="TH SarabunIT๙" w:hAnsi="TH SarabunIT๙" w:cs="TH SarabunIT๙"/>
          <w:sz w:val="32"/>
          <w:szCs w:val="32"/>
          <w:cs/>
        </w:rPr>
        <w:t>นายเอกพจน์....ภู่มาลี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6632C70" w14:textId="56DF9475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เป็นผู้รับจ้างปฏิบัติหน้าที่ตำแหน่ง.</w:t>
      </w:r>
      <w:r w:rsidR="00275C30" w:rsidRPr="001F02A3">
        <w:rPr>
          <w:rFonts w:ascii="TH SarabunIT๙" w:hAnsi="TH SarabunIT๙" w:cs="TH SarabunIT๙"/>
          <w:sz w:val="32"/>
          <w:szCs w:val="32"/>
          <w:cs/>
        </w:rPr>
        <w:t>.....</w:t>
      </w:r>
      <w:r w:rsidRPr="001F02A3">
        <w:rPr>
          <w:rFonts w:ascii="TH SarabunIT๙" w:hAnsi="TH SarabunIT๙" w:cs="TH SarabunIT๙"/>
          <w:sz w:val="32"/>
          <w:szCs w:val="32"/>
          <w:cs/>
        </w:rPr>
        <w:t>...</w:t>
      </w:r>
      <w:r w:rsidR="00275C30" w:rsidRPr="001F02A3">
        <w:rPr>
          <w:rFonts w:ascii="TH SarabunIT๙" w:hAnsi="TH SarabunIT๙" w:cs="TH SarabunIT๙"/>
          <w:sz w:val="32"/>
          <w:szCs w:val="32"/>
          <w:cs/>
        </w:rPr>
        <w:t>เจ้าหน้าที่ประจำงานเทคโนโลยีสารสนเทศและการสื่อสาร (ช่างเทคนิค)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5AC7C95" w14:textId="56E2DEE2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ตั้งแต่วันที่ ........</w:t>
      </w:r>
      <w:r w:rsidR="008779D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02A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1.</w:t>
      </w:r>
      <w:r w:rsidR="00505650">
        <w:rPr>
          <w:rFonts w:ascii="TH SarabunIT๙" w:hAnsi="TH SarabunIT๙" w:cs="TH SarabunIT๙"/>
          <w:sz w:val="32"/>
          <w:szCs w:val="32"/>
        </w:rPr>
        <w:t>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.กรกฎาคม..พ.ศ...2566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...................... ถึงวันที่ ......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30...กันยายน...พ.ศ....2566</w:t>
      </w:r>
      <w:r w:rsidRPr="001F02A3">
        <w:rPr>
          <w:rFonts w:ascii="TH SarabunIT๙" w:hAnsi="TH SarabunIT๙" w:cs="TH SarabunIT๙"/>
          <w:sz w:val="32"/>
          <w:szCs w:val="32"/>
          <w:cs/>
        </w:rPr>
        <w:t>...</w:t>
      </w:r>
      <w:r w:rsidRPr="001F02A3">
        <w:rPr>
          <w:rFonts w:ascii="TH SarabunIT๙" w:hAnsi="TH SarabunIT๙" w:cs="TH SarabunIT๙"/>
          <w:sz w:val="32"/>
          <w:szCs w:val="32"/>
        </w:rPr>
        <w:t>.....</w:t>
      </w:r>
      <w:r w:rsidR="004B275C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</w:rPr>
        <w:t>...</w:t>
      </w:r>
      <w:r w:rsidR="00505650">
        <w:rPr>
          <w:rFonts w:ascii="TH SarabunIT๙" w:hAnsi="TH SarabunIT๙" w:cs="TH SarabunIT๙"/>
          <w:sz w:val="32"/>
          <w:szCs w:val="32"/>
        </w:rPr>
        <w:t>.</w:t>
      </w:r>
    </w:p>
    <w:p w14:paraId="7534644D" w14:textId="4350ED1A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และคำสั่งมหาวิทยาลัยการกีฬาแห่งชาติ วิทยาเขตยะลา ที่.....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114</w:t>
      </w:r>
      <w:r w:rsidRPr="001F02A3">
        <w:rPr>
          <w:rFonts w:ascii="TH SarabunIT๙" w:hAnsi="TH SarabunIT๙" w:cs="TH SarabunIT๙"/>
          <w:sz w:val="32"/>
          <w:szCs w:val="32"/>
          <w:cs/>
        </w:rPr>
        <w:t>/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2566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 ลงวันที่.</w:t>
      </w:r>
      <w:r w:rsidR="001F02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28.</w:t>
      </w:r>
      <w:r w:rsidR="001F02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.มิถุนายน.</w:t>
      </w:r>
      <w:r w:rsidR="001F02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.พ.ศ.2566</w:t>
      </w:r>
      <w:r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="0026628E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</w:t>
      </w:r>
    </w:p>
    <w:p w14:paraId="75F8C7B2" w14:textId="77777777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และ/หรือบันทึกข้อความที่........................................................................................ลงวันที่..............................................</w:t>
      </w:r>
    </w:p>
    <w:p w14:paraId="6411DCE4" w14:textId="77777777" w:rsidR="00802B32" w:rsidRPr="001F02A3" w:rsidRDefault="00802B32" w:rsidP="000577F5">
      <w:pPr>
        <w:tabs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ได้แต่งตั้งคณะกรรมการตรวจรับพัสดุแล้วนั้น</w:t>
      </w:r>
      <w:r w:rsidR="000577F5" w:rsidRPr="001F02A3">
        <w:rPr>
          <w:rFonts w:ascii="TH SarabunIT๙" w:hAnsi="TH SarabunIT๙" w:cs="TH SarabunIT๙"/>
          <w:sz w:val="32"/>
          <w:szCs w:val="32"/>
          <w:cs/>
        </w:rPr>
        <w:tab/>
      </w:r>
    </w:p>
    <w:p w14:paraId="1C53FFF4" w14:textId="77777777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>บัดนี้ คณะกรรมการตรวจรับการจ้างได้ทำการตรวจรับการปฏิบัติงานข้อตกลงจ้างดังกล่าว</w:t>
      </w:r>
    </w:p>
    <w:p w14:paraId="5D8F0769" w14:textId="6771D00F" w:rsidR="00802B32" w:rsidRPr="001F02A3" w:rsidRDefault="00802B32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ประจำเดือน ...</w:t>
      </w:r>
      <w:r w:rsidR="006A1508">
        <w:rPr>
          <w:rFonts w:ascii="TH SarabunIT๙" w:hAnsi="TH SarabunIT๙" w:cs="TH SarabunIT๙"/>
          <w:sz w:val="32"/>
          <w:szCs w:val="32"/>
        </w:rPr>
        <w:t>......</w:t>
      </w:r>
      <w:r w:rsidRPr="001F02A3">
        <w:rPr>
          <w:rFonts w:ascii="TH SarabunIT๙" w:hAnsi="TH SarabunIT๙" w:cs="TH SarabunIT๙"/>
          <w:sz w:val="32"/>
          <w:szCs w:val="32"/>
          <w:cs/>
        </w:rPr>
        <w:t>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1F02A3">
        <w:rPr>
          <w:rFonts w:ascii="TH SarabunIT๙" w:hAnsi="TH SarabunIT๙" w:cs="TH SarabunIT๙"/>
          <w:sz w:val="32"/>
          <w:szCs w:val="32"/>
          <w:cs/>
        </w:rPr>
        <w:t>.....</w:t>
      </w:r>
      <w:r w:rsidR="006A1508">
        <w:rPr>
          <w:rFonts w:ascii="TH SarabunIT๙" w:hAnsi="TH SarabunIT๙" w:cs="TH SarabunIT๙"/>
          <w:sz w:val="32"/>
          <w:szCs w:val="32"/>
        </w:rPr>
        <w:t>2566</w:t>
      </w:r>
      <w:r w:rsidR="006A1508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6A1508">
        <w:rPr>
          <w:rFonts w:ascii="TH SarabunIT๙" w:hAnsi="TH SarabunIT๙" w:cs="TH SarabunIT๙"/>
          <w:sz w:val="32"/>
          <w:szCs w:val="32"/>
        </w:rPr>
        <w:t>….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.....เสร็จเรียบร้อยแล้ว ปรากฏว่าผู้รับจ้างปฏิบัติงานถูกต้องแต่</w:t>
      </w:r>
      <w:r w:rsidR="006955EA" w:rsidRPr="001F02A3">
        <w:rPr>
          <w:rFonts w:ascii="TH SarabunIT๙" w:hAnsi="TH SarabunIT๙" w:cs="TH SarabunIT๙"/>
          <w:sz w:val="32"/>
          <w:szCs w:val="32"/>
          <w:cs/>
        </w:rPr>
        <w:t>ไม่</w:t>
      </w:r>
      <w:r w:rsidRPr="001F02A3">
        <w:rPr>
          <w:rFonts w:ascii="TH SarabunIT๙" w:hAnsi="TH SarabunIT๙" w:cs="TH SarabunIT๙"/>
          <w:sz w:val="32"/>
          <w:szCs w:val="32"/>
          <w:cs/>
        </w:rPr>
        <w:t>ครบถ้วนจำนวน......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-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......วัน</w:t>
      </w:r>
      <w:r w:rsidR="006955EA" w:rsidRPr="001F02A3">
        <w:rPr>
          <w:rFonts w:ascii="TH SarabunIT๙" w:hAnsi="TH SarabunIT๙" w:cs="TH SarabunIT๙"/>
          <w:sz w:val="32"/>
          <w:szCs w:val="32"/>
          <w:cs/>
        </w:rPr>
        <w:t xml:space="preserve"> คิดเป็นจำนวนเงินวันละ ............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-</w:t>
      </w:r>
      <w:r w:rsidR="006955EA" w:rsidRPr="001F02A3">
        <w:rPr>
          <w:rFonts w:ascii="TH SarabunIT๙" w:hAnsi="TH SarabunIT๙" w:cs="TH SarabunIT๙"/>
          <w:sz w:val="32"/>
          <w:szCs w:val="32"/>
          <w:cs/>
        </w:rPr>
        <w:t>......... บาท และมาปฏิบัติงานสายจำนวน.............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-</w:t>
      </w:r>
      <w:r w:rsidR="006955EA" w:rsidRPr="001F02A3">
        <w:rPr>
          <w:rFonts w:ascii="TH SarabunIT๙" w:hAnsi="TH SarabunIT๙" w:cs="TH SarabunIT๙"/>
          <w:sz w:val="32"/>
          <w:szCs w:val="32"/>
          <w:cs/>
        </w:rPr>
        <w:t>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........</w:t>
      </w:r>
      <w:r w:rsidR="006955EA" w:rsidRPr="001F02A3">
        <w:rPr>
          <w:rFonts w:ascii="TH SarabunIT๙" w:hAnsi="TH SarabunIT๙" w:cs="TH SarabunIT๙"/>
          <w:sz w:val="32"/>
          <w:szCs w:val="32"/>
          <w:cs/>
        </w:rPr>
        <w:t>..วัน</w:t>
      </w:r>
    </w:p>
    <w:p w14:paraId="531C23D4" w14:textId="02EFE67E" w:rsidR="006955EA" w:rsidRPr="001F02A3" w:rsidRDefault="006955EA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คิดเป็นจำนวนเงินวันละ .............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-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 บาท เห็นควรหักปฏิบัติงานไม่ครบเป็นจำนวนเงิน ...................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-...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............บาท</w:t>
      </w:r>
    </w:p>
    <w:p w14:paraId="7997704D" w14:textId="4AA3FD53" w:rsidR="006955EA" w:rsidRPr="001F02A3" w:rsidRDefault="006955EA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และได้แนบใบลงเวลาการปฏิบัติงานมาพร้อมนี้ เห็นควรจ่ายค่าจ้างงวดประจำเดือน 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...</w:t>
      </w:r>
      <w:r w:rsidRPr="001F02A3">
        <w:rPr>
          <w:rFonts w:ascii="TH SarabunIT๙" w:hAnsi="TH SarabunIT๙" w:cs="TH SarabunIT๙"/>
          <w:sz w:val="32"/>
          <w:szCs w:val="32"/>
          <w:cs/>
        </w:rPr>
        <w:t>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1F02A3">
        <w:rPr>
          <w:rFonts w:ascii="TH SarabunIT๙" w:hAnsi="TH SarabunIT๙" w:cs="TH SarabunIT๙"/>
          <w:sz w:val="32"/>
          <w:szCs w:val="32"/>
          <w:cs/>
        </w:rPr>
        <w:t>.....</w:t>
      </w:r>
      <w:r w:rsidR="006A1508">
        <w:rPr>
          <w:rFonts w:ascii="TH SarabunIT๙" w:hAnsi="TH SarabunIT๙" w:cs="TH SarabunIT๙"/>
          <w:sz w:val="32"/>
          <w:szCs w:val="32"/>
        </w:rPr>
        <w:t>2566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1BC3694" w14:textId="064A5891" w:rsidR="006955EA" w:rsidRPr="001F02A3" w:rsidRDefault="006955EA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12,500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........บาท (..............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........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หนึ่งหมื่นสองพันห้าร้อยบาทถ้วน..........</w:t>
      </w:r>
      <w:r w:rsidRPr="001F02A3">
        <w:rPr>
          <w:rFonts w:ascii="TH SarabunIT๙" w:hAnsi="TH SarabunIT๙" w:cs="TH SarabunIT๙"/>
          <w:sz w:val="32"/>
          <w:szCs w:val="32"/>
          <w:cs/>
        </w:rPr>
        <w:t>..</w:t>
      </w:r>
      <w:r w:rsidR="001F02A3" w:rsidRPr="001F02A3">
        <w:rPr>
          <w:rFonts w:ascii="TH SarabunIT๙" w:hAnsi="TH SarabunIT๙" w:cs="TH SarabunIT๙"/>
          <w:sz w:val="32"/>
          <w:szCs w:val="32"/>
          <w:cs/>
        </w:rPr>
        <w:t>....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</w:t>
      </w:r>
      <w:r w:rsidR="00505650">
        <w:rPr>
          <w:rFonts w:ascii="TH SarabunIT๙" w:hAnsi="TH SarabunIT๙" w:cs="TH SarabunIT๙"/>
          <w:sz w:val="32"/>
          <w:szCs w:val="32"/>
        </w:rPr>
        <w:t>.</w:t>
      </w:r>
      <w:r w:rsidRPr="001F02A3">
        <w:rPr>
          <w:rFonts w:ascii="TH SarabunIT๙" w:hAnsi="TH SarabunIT๙" w:cs="TH SarabunIT๙"/>
          <w:sz w:val="32"/>
          <w:szCs w:val="32"/>
          <w:cs/>
        </w:rPr>
        <w:t>......) ให้กับผู้รับจ้าง</w:t>
      </w:r>
    </w:p>
    <w:p w14:paraId="6C86A84D" w14:textId="77777777" w:rsidR="006955EA" w:rsidRPr="001F02A3" w:rsidRDefault="006955EA" w:rsidP="00057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ผลการตรวจรับตามระเบียบกระทรวงการคลังว่าด้วยการจัดซื้อจัดจ้างและการบริหารพัสดุภาครัฐ พ.ศ. ๒๕๖๐ ข้อ ๑๗๕ (๔) </w:t>
      </w:r>
    </w:p>
    <w:p w14:paraId="0B5BE6CA" w14:textId="77777777" w:rsidR="006955EA" w:rsidRPr="001F02A3" w:rsidRDefault="006955EA" w:rsidP="00802B32">
      <w:pPr>
        <w:rPr>
          <w:rFonts w:ascii="TH SarabunIT๙" w:hAnsi="TH SarabunIT๙" w:cs="TH SarabunIT๙"/>
          <w:sz w:val="32"/>
          <w:szCs w:val="32"/>
        </w:rPr>
      </w:pPr>
    </w:p>
    <w:p w14:paraId="5FB196AB" w14:textId="77777777" w:rsidR="006955EA" w:rsidRPr="001F02A3" w:rsidRDefault="000577F5" w:rsidP="000577F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 ประธานกรรมการ</w:t>
      </w:r>
    </w:p>
    <w:p w14:paraId="3AEDFC4E" w14:textId="77777777" w:rsidR="000577F5" w:rsidRPr="001F02A3" w:rsidRDefault="000577F5" w:rsidP="000577F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(..................................................................)</w:t>
      </w:r>
    </w:p>
    <w:p w14:paraId="56F52289" w14:textId="77777777" w:rsidR="000577F5" w:rsidRPr="001F02A3" w:rsidRDefault="000577F5" w:rsidP="000577F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................................................................ กรรมการ</w:t>
      </w:r>
    </w:p>
    <w:p w14:paraId="153AD8AF" w14:textId="77777777" w:rsidR="000577F5" w:rsidRPr="001F02A3" w:rsidRDefault="000577F5" w:rsidP="000577F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(...................................................................)</w:t>
      </w:r>
    </w:p>
    <w:p w14:paraId="0D976F2B" w14:textId="77777777" w:rsidR="000577F5" w:rsidRPr="001F02A3" w:rsidRDefault="000577F5" w:rsidP="000577F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กรรมการ</w:t>
      </w:r>
    </w:p>
    <w:p w14:paraId="0409A83B" w14:textId="3184E20B" w:rsidR="000577F5" w:rsidRPr="008779D0" w:rsidRDefault="000577F5" w:rsidP="008779D0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</w:r>
      <w:r w:rsidRPr="001F02A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F02A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(....................................................................)</w:t>
      </w:r>
    </w:p>
    <w:p w14:paraId="01879C21" w14:textId="77777777" w:rsidR="00802B32" w:rsidRPr="00802B32" w:rsidRDefault="00802B32" w:rsidP="00802B32">
      <w:pPr>
        <w:rPr>
          <w:rFonts w:ascii="TH SarabunPSK" w:hAnsi="TH SarabunPSK" w:cs="TH SarabunPSK"/>
          <w:sz w:val="32"/>
          <w:szCs w:val="32"/>
          <w:cs/>
        </w:rPr>
      </w:pPr>
    </w:p>
    <w:p w14:paraId="4A7D5669" w14:textId="77777777" w:rsidR="00802B32" w:rsidRDefault="00802B32" w:rsidP="00802B3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568CB5E" w14:textId="77777777" w:rsidR="00802B32" w:rsidRPr="00802B32" w:rsidRDefault="00802B32" w:rsidP="00802B32">
      <w:pPr>
        <w:ind w:left="43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802B32" w:rsidRPr="00802B32" w:rsidSect="00802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32"/>
    <w:rsid w:val="000577F5"/>
    <w:rsid w:val="001F02A3"/>
    <w:rsid w:val="00220BA4"/>
    <w:rsid w:val="0026628E"/>
    <w:rsid w:val="00275C30"/>
    <w:rsid w:val="00286358"/>
    <w:rsid w:val="002B5925"/>
    <w:rsid w:val="00415BF0"/>
    <w:rsid w:val="004B275C"/>
    <w:rsid w:val="004C40A1"/>
    <w:rsid w:val="00505650"/>
    <w:rsid w:val="006955EA"/>
    <w:rsid w:val="006A1508"/>
    <w:rsid w:val="00802B32"/>
    <w:rsid w:val="008779D0"/>
    <w:rsid w:val="0090057A"/>
    <w:rsid w:val="00AF17DA"/>
    <w:rsid w:val="00B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4485"/>
  <w15:chartTrackingRefBased/>
  <w15:docId w15:val="{30973AEE-5556-483F-87B2-3921983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63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SVOA</cp:lastModifiedBy>
  <cp:revision>4</cp:revision>
  <cp:lastPrinted>2023-08-08T02:00:00Z</cp:lastPrinted>
  <dcterms:created xsi:type="dcterms:W3CDTF">2023-08-07T09:30:00Z</dcterms:created>
  <dcterms:modified xsi:type="dcterms:W3CDTF">2023-08-08T02:02:00Z</dcterms:modified>
</cp:coreProperties>
</file>